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540" w:type="dxa"/>
        <w:tblLook w:val="04A0" w:firstRow="1" w:lastRow="0" w:firstColumn="1" w:lastColumn="0" w:noHBand="0" w:noVBand="1"/>
      </w:tblPr>
      <w:tblGrid>
        <w:gridCol w:w="5540"/>
      </w:tblGrid>
      <w:tr w:rsidR="00B44266" w:rsidRPr="00B44266" w14:paraId="053A91CF" w14:textId="77777777" w:rsidTr="00B44266">
        <w:trPr>
          <w:trHeight w:val="300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DF9F" w14:textId="77777777" w:rsidR="00B44266" w:rsidRPr="00B44266" w:rsidRDefault="00B44266" w:rsidP="00B442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B4426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14:ligatures w14:val="none"/>
              </w:rPr>
              <w:t>2024 Vacant/Abandoned List</w:t>
            </w:r>
          </w:p>
        </w:tc>
      </w:tr>
      <w:tr w:rsidR="00B44266" w:rsidRPr="00B44266" w14:paraId="7F24E6B9" w14:textId="77777777" w:rsidTr="00B44266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6AC5" w14:textId="77777777" w:rsidR="00B44266" w:rsidRPr="00B44266" w:rsidRDefault="00B44266" w:rsidP="00B442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442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453 Barnegat Ave 5-15-24 </w:t>
            </w:r>
            <w:r w:rsidRPr="00B44266">
              <w:rPr>
                <w:rFonts w:ascii="Calibri" w:eastAsia="Times New Roman" w:hAnsi="Calibri" w:cs="Calibri"/>
                <w:color w:val="FF0000"/>
                <w:kern w:val="0"/>
                <w14:ligatures w14:val="none"/>
              </w:rPr>
              <w:t>PROPERTY REMOVED FROM LIST</w:t>
            </w:r>
          </w:p>
        </w:tc>
      </w:tr>
      <w:tr w:rsidR="00B44266" w:rsidRPr="00B44266" w14:paraId="2E52ADD8" w14:textId="77777777" w:rsidTr="00B44266">
        <w:trPr>
          <w:trHeight w:val="30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3B45" w14:textId="77777777" w:rsidR="00B44266" w:rsidRPr="00B44266" w:rsidRDefault="00B44266" w:rsidP="00B442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44266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437 Beachwood Blvd Block 1.40 Lot 2.02  5-24-24</w:t>
            </w:r>
          </w:p>
        </w:tc>
      </w:tr>
    </w:tbl>
    <w:p w14:paraId="22DA1EB1" w14:textId="77777777" w:rsidR="00D236A0" w:rsidRDefault="00D236A0"/>
    <w:sectPr w:rsidR="00D23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66"/>
    <w:rsid w:val="00B44266"/>
    <w:rsid w:val="00C55BD8"/>
    <w:rsid w:val="00D2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4AFA8"/>
  <w15:chartTrackingRefBased/>
  <w15:docId w15:val="{0493B09B-E4B1-46FE-8441-E946EC95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5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Minock</dc:creator>
  <cp:keywords/>
  <dc:description/>
  <cp:lastModifiedBy>Susan Minock</cp:lastModifiedBy>
  <cp:revision>1</cp:revision>
  <dcterms:created xsi:type="dcterms:W3CDTF">2024-12-12T13:43:00Z</dcterms:created>
  <dcterms:modified xsi:type="dcterms:W3CDTF">2024-12-12T13:44:00Z</dcterms:modified>
</cp:coreProperties>
</file>