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413B5438" w:rsidR="00BE46E6" w:rsidRPr="0051219B" w:rsidRDefault="00472E15" w:rsidP="00E83BF3">
      <w:pPr>
        <w:jc w:val="center"/>
        <w:rPr>
          <w:b/>
          <w:sz w:val="24"/>
          <w:szCs w:val="24"/>
        </w:rPr>
      </w:pPr>
      <w:r>
        <w:rPr>
          <w:b/>
          <w:sz w:val="24"/>
          <w:szCs w:val="24"/>
        </w:rPr>
        <w:t xml:space="preserve">October </w:t>
      </w:r>
      <w:r w:rsidR="00D66DF3">
        <w:rPr>
          <w:b/>
          <w:sz w:val="24"/>
          <w:szCs w:val="24"/>
        </w:rPr>
        <w:t>27</w:t>
      </w:r>
      <w:r w:rsidR="00F20ED6">
        <w:rPr>
          <w:b/>
          <w:sz w:val="24"/>
          <w:szCs w:val="24"/>
        </w:rPr>
        <w:t>,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17CDB8C5" w:rsidR="008216F5" w:rsidRDefault="00850714" w:rsidP="00AE1967">
      <w:pPr>
        <w:pStyle w:val="BodyText"/>
        <w:jc w:val="left"/>
        <w:rPr>
          <w:sz w:val="24"/>
          <w:szCs w:val="24"/>
        </w:rPr>
      </w:pPr>
      <w:r>
        <w:rPr>
          <w:sz w:val="24"/>
          <w:szCs w:val="24"/>
        </w:rPr>
        <w:t>Time</w:t>
      </w:r>
      <w:r w:rsidRPr="002D2960">
        <w:rPr>
          <w:sz w:val="24"/>
          <w:szCs w:val="24"/>
        </w:rPr>
        <w:t>:</w:t>
      </w:r>
      <w:r w:rsidR="00472E15">
        <w:rPr>
          <w:sz w:val="24"/>
          <w:szCs w:val="24"/>
        </w:rPr>
        <w:t xml:space="preserve"> </w:t>
      </w:r>
      <w:r w:rsidR="00E77F26">
        <w:rPr>
          <w:sz w:val="24"/>
          <w:szCs w:val="24"/>
        </w:rPr>
        <w:t>8</w:t>
      </w:r>
      <w:r w:rsidR="00BA5A8D">
        <w:rPr>
          <w:sz w:val="24"/>
          <w:szCs w:val="24"/>
        </w:rPr>
        <w:t>:</w:t>
      </w:r>
      <w:r w:rsidR="00575E70">
        <w:rPr>
          <w:sz w:val="24"/>
          <w:szCs w:val="24"/>
        </w:rPr>
        <w:t>20</w:t>
      </w:r>
      <w:r w:rsidR="0056654D">
        <w:rPr>
          <w:sz w:val="24"/>
          <w:szCs w:val="24"/>
        </w:rPr>
        <w:t xml:space="preserve"> </w:t>
      </w:r>
      <w:r w:rsidR="00E078C9">
        <w:rPr>
          <w:sz w:val="24"/>
          <w:szCs w:val="24"/>
        </w:rPr>
        <w:t>PM</w:t>
      </w:r>
      <w:r w:rsidR="008216F5">
        <w:rPr>
          <w:sz w:val="24"/>
          <w:szCs w:val="24"/>
        </w:rPr>
        <w:tab/>
      </w:r>
    </w:p>
    <w:p w14:paraId="6FAC65D3" w14:textId="437B13DB" w:rsidR="00E83BF3" w:rsidRDefault="0018663C" w:rsidP="00AE1967">
      <w:pPr>
        <w:pStyle w:val="BodyText"/>
        <w:jc w:val="left"/>
        <w:rPr>
          <w:sz w:val="24"/>
          <w:szCs w:val="24"/>
        </w:rPr>
      </w:pPr>
      <w:r>
        <w:rPr>
          <w:sz w:val="24"/>
          <w:szCs w:val="24"/>
        </w:rPr>
        <w:t>Mr. Doyle: Present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w:t>
      </w:r>
      <w:r w:rsidR="00BA5A8D">
        <w:rPr>
          <w:sz w:val="24"/>
          <w:szCs w:val="24"/>
        </w:rPr>
        <w:t xml:space="preserve"> </w:t>
      </w:r>
      <w:r w:rsidR="003D2EC3">
        <w:rPr>
          <w:sz w:val="24"/>
          <w:szCs w:val="24"/>
        </w:rPr>
        <w:t>Present</w:t>
      </w:r>
    </w:p>
    <w:p w14:paraId="43CB479D" w14:textId="67469E0E" w:rsidR="00E07E0F" w:rsidRDefault="00BF42E5" w:rsidP="00AE1967">
      <w:pPr>
        <w:pStyle w:val="BodyText"/>
        <w:jc w:val="left"/>
        <w:rPr>
          <w:sz w:val="24"/>
          <w:szCs w:val="24"/>
        </w:rPr>
      </w:pPr>
      <w:r>
        <w:rPr>
          <w:sz w:val="24"/>
          <w:szCs w:val="24"/>
        </w:rPr>
        <w:t xml:space="preserve">Mrs. Flaim: </w:t>
      </w:r>
      <w:r w:rsidR="00F65AF4">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xml:space="preserve">: </w:t>
      </w:r>
      <w:r w:rsidR="00266921">
        <w:rPr>
          <w:sz w:val="24"/>
          <w:szCs w:val="24"/>
        </w:rPr>
        <w:t>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465F44E" w14:textId="503BAD01" w:rsidR="007A01E9" w:rsidRDefault="007A01E9" w:rsidP="00AE1967">
      <w:pPr>
        <w:pStyle w:val="BodyText"/>
        <w:jc w:val="left"/>
        <w:rPr>
          <w:sz w:val="24"/>
          <w:szCs w:val="24"/>
        </w:rPr>
      </w:pPr>
    </w:p>
    <w:p w14:paraId="72ACC845" w14:textId="4056CE4E" w:rsidR="00DD3B5D" w:rsidRDefault="001212BD" w:rsidP="00AE1967">
      <w:pPr>
        <w:pStyle w:val="BodyText"/>
        <w:jc w:val="left"/>
        <w:rPr>
          <w:sz w:val="24"/>
          <w:szCs w:val="24"/>
        </w:rPr>
      </w:pPr>
      <w:r>
        <w:rPr>
          <w:sz w:val="24"/>
          <w:szCs w:val="24"/>
        </w:rPr>
        <w:t xml:space="preserve">Personnel: </w:t>
      </w:r>
      <w:r w:rsidR="008D6DBE">
        <w:rPr>
          <w:sz w:val="24"/>
          <w:szCs w:val="24"/>
        </w:rPr>
        <w:t>Covid: Ms. Flaim said a form should be given out to the employees so they know what to do if they contact Covid. It was agreed that they should have to provide a note saying they have it and also a note saying they are not positive for Covid anymore.</w:t>
      </w:r>
    </w:p>
    <w:p w14:paraId="63C3A3F6" w14:textId="6375F10D" w:rsidR="008D6DBE" w:rsidRDefault="008D6DBE" w:rsidP="00AE1967">
      <w:pPr>
        <w:pStyle w:val="BodyText"/>
        <w:jc w:val="left"/>
        <w:rPr>
          <w:sz w:val="24"/>
          <w:szCs w:val="24"/>
        </w:rPr>
      </w:pPr>
    </w:p>
    <w:p w14:paraId="3EAD7403" w14:textId="32854110" w:rsidR="008D6DBE" w:rsidRDefault="001212BD" w:rsidP="00AE1967">
      <w:pPr>
        <w:pStyle w:val="BodyText"/>
        <w:jc w:val="left"/>
        <w:rPr>
          <w:sz w:val="24"/>
          <w:szCs w:val="24"/>
        </w:rPr>
      </w:pPr>
      <w:r w:rsidRPr="0096402E">
        <w:rPr>
          <w:sz w:val="24"/>
          <w:szCs w:val="24"/>
        </w:rPr>
        <w:t xml:space="preserve">Negotiations: </w:t>
      </w:r>
      <w:r w:rsidR="008D6DBE" w:rsidRPr="0096402E">
        <w:rPr>
          <w:sz w:val="24"/>
          <w:szCs w:val="24"/>
        </w:rPr>
        <w:t xml:space="preserve">Visconti: </w:t>
      </w:r>
      <w:r w:rsidR="008D6DBE" w:rsidRPr="0096402E">
        <w:rPr>
          <w:sz w:val="24"/>
          <w:szCs w:val="24"/>
          <w:highlight w:val="black"/>
        </w:rPr>
        <w:t>Mr. Deegan asked about the 1.5 percent and if it is before tax. Mr. Armano said it will be after wholesale. Mr. Armano said it is very similar to the Pleasantville Agreement. Mr. Armano said the agreement should be looked over very carefully. Mr. Doyle said he thought it should be off of gross. He thought it would be hard to prove what the retail price is.</w:t>
      </w:r>
      <w:r w:rsidR="008D6DBE">
        <w:rPr>
          <w:sz w:val="24"/>
          <w:szCs w:val="24"/>
        </w:rPr>
        <w:t xml:space="preserve"> </w:t>
      </w:r>
    </w:p>
    <w:p w14:paraId="02514938" w14:textId="0372A37E" w:rsidR="008D6DBE" w:rsidRDefault="008D6DBE" w:rsidP="00AE1967">
      <w:pPr>
        <w:pStyle w:val="BodyText"/>
        <w:jc w:val="left"/>
        <w:rPr>
          <w:sz w:val="24"/>
          <w:szCs w:val="24"/>
        </w:rPr>
      </w:pPr>
    </w:p>
    <w:p w14:paraId="5FF6CA74" w14:textId="2C827DCA" w:rsidR="008D6DBE" w:rsidRDefault="008D6DBE" w:rsidP="00AE1967">
      <w:pPr>
        <w:pStyle w:val="BodyText"/>
        <w:jc w:val="left"/>
        <w:rPr>
          <w:sz w:val="24"/>
          <w:szCs w:val="24"/>
        </w:rPr>
      </w:pPr>
      <w:r w:rsidRPr="0096402E">
        <w:rPr>
          <w:sz w:val="24"/>
          <w:szCs w:val="24"/>
          <w:highlight w:val="black"/>
        </w:rPr>
        <w:t xml:space="preserve">Ms. </w:t>
      </w:r>
      <w:proofErr w:type="spellStart"/>
      <w:r w:rsidRPr="0096402E">
        <w:rPr>
          <w:sz w:val="24"/>
          <w:szCs w:val="24"/>
          <w:highlight w:val="black"/>
        </w:rPr>
        <w:t>Tyciak</w:t>
      </w:r>
      <w:proofErr w:type="spellEnd"/>
      <w:r>
        <w:rPr>
          <w:sz w:val="24"/>
          <w:szCs w:val="24"/>
        </w:rPr>
        <w:t xml:space="preserve"> wants to move back to DPW in order to work more efficiently. Mayor Bruno said it will be a better fit for her so she can have access to all the records</w:t>
      </w:r>
      <w:r w:rsidR="000D409B">
        <w:rPr>
          <w:sz w:val="24"/>
          <w:szCs w:val="24"/>
        </w:rPr>
        <w:t xml:space="preserve"> and invoices that she needs. </w:t>
      </w:r>
      <w:r w:rsidR="00575E70">
        <w:rPr>
          <w:sz w:val="24"/>
          <w:szCs w:val="24"/>
        </w:rPr>
        <w:t xml:space="preserve">It was agreed she would move back to DPW after Thanksgiving. </w:t>
      </w:r>
    </w:p>
    <w:p w14:paraId="68406CC4" w14:textId="77777777" w:rsidR="003D2EC3" w:rsidRDefault="003D2EC3" w:rsidP="00AE1967">
      <w:pPr>
        <w:pStyle w:val="BodyText"/>
        <w:jc w:val="left"/>
        <w:rPr>
          <w:sz w:val="24"/>
          <w:szCs w:val="24"/>
        </w:rPr>
      </w:pPr>
    </w:p>
    <w:p w14:paraId="5145E56F" w14:textId="528F3D20" w:rsidR="0020001B" w:rsidRDefault="009A170D" w:rsidP="00AE1967">
      <w:pPr>
        <w:rPr>
          <w:sz w:val="24"/>
          <w:szCs w:val="24"/>
        </w:rPr>
      </w:pPr>
      <w:r>
        <w:rPr>
          <w:sz w:val="24"/>
          <w:szCs w:val="24"/>
        </w:rPr>
        <w:t>Time:</w:t>
      </w:r>
      <w:r w:rsidR="008B7C4B">
        <w:rPr>
          <w:sz w:val="24"/>
          <w:szCs w:val="24"/>
        </w:rPr>
        <w:t xml:space="preserve"> </w:t>
      </w:r>
      <w:r w:rsidR="00472E15">
        <w:rPr>
          <w:sz w:val="24"/>
          <w:szCs w:val="24"/>
        </w:rPr>
        <w:t>8</w:t>
      </w:r>
      <w:r w:rsidR="00F62414">
        <w:rPr>
          <w:sz w:val="24"/>
          <w:szCs w:val="24"/>
        </w:rPr>
        <w:t>:</w:t>
      </w:r>
      <w:r w:rsidR="000D409B">
        <w:rPr>
          <w:sz w:val="24"/>
          <w:szCs w:val="24"/>
        </w:rPr>
        <w:t>45</w:t>
      </w:r>
      <w:r w:rsidR="00F65AF4">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65E9B" w14:textId="77777777" w:rsidR="0027476F" w:rsidRDefault="0027476F" w:rsidP="009C055F">
      <w:r>
        <w:separator/>
      </w:r>
    </w:p>
  </w:endnote>
  <w:endnote w:type="continuationSeparator" w:id="0">
    <w:p w14:paraId="2A167779" w14:textId="77777777" w:rsidR="0027476F" w:rsidRDefault="0027476F"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6FFB9" w14:textId="77777777" w:rsidR="0027476F" w:rsidRDefault="0027476F" w:rsidP="009C055F">
      <w:r>
        <w:separator/>
      </w:r>
    </w:p>
  </w:footnote>
  <w:footnote w:type="continuationSeparator" w:id="0">
    <w:p w14:paraId="5B40604C" w14:textId="77777777" w:rsidR="0027476F" w:rsidRDefault="0027476F"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27476F">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465083">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117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94"/>
    <w:rsid w:val="000A26A2"/>
    <w:rsid w:val="000A32C6"/>
    <w:rsid w:val="000A3EBD"/>
    <w:rsid w:val="000A413E"/>
    <w:rsid w:val="000A7819"/>
    <w:rsid w:val="000B148E"/>
    <w:rsid w:val="000B4CC7"/>
    <w:rsid w:val="000B614F"/>
    <w:rsid w:val="000B740B"/>
    <w:rsid w:val="000B7C2E"/>
    <w:rsid w:val="000C1246"/>
    <w:rsid w:val="000C1ED5"/>
    <w:rsid w:val="000C3EBD"/>
    <w:rsid w:val="000C3EDE"/>
    <w:rsid w:val="000C5179"/>
    <w:rsid w:val="000C7662"/>
    <w:rsid w:val="000C7E2B"/>
    <w:rsid w:val="000D3487"/>
    <w:rsid w:val="000D409B"/>
    <w:rsid w:val="000D4FB8"/>
    <w:rsid w:val="000D6238"/>
    <w:rsid w:val="000D715D"/>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7838"/>
    <w:rsid w:val="00111E21"/>
    <w:rsid w:val="00112709"/>
    <w:rsid w:val="00112724"/>
    <w:rsid w:val="0011473F"/>
    <w:rsid w:val="00115A08"/>
    <w:rsid w:val="00116009"/>
    <w:rsid w:val="001173CD"/>
    <w:rsid w:val="001212BD"/>
    <w:rsid w:val="001241A4"/>
    <w:rsid w:val="001244AA"/>
    <w:rsid w:val="00125286"/>
    <w:rsid w:val="00127817"/>
    <w:rsid w:val="00130990"/>
    <w:rsid w:val="00131999"/>
    <w:rsid w:val="00135030"/>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461C"/>
    <w:rsid w:val="00176330"/>
    <w:rsid w:val="0017735D"/>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662"/>
    <w:rsid w:val="002177D1"/>
    <w:rsid w:val="002215F2"/>
    <w:rsid w:val="002221FF"/>
    <w:rsid w:val="002230B1"/>
    <w:rsid w:val="002239E0"/>
    <w:rsid w:val="00225034"/>
    <w:rsid w:val="00226B4A"/>
    <w:rsid w:val="00231009"/>
    <w:rsid w:val="00236B24"/>
    <w:rsid w:val="002418E2"/>
    <w:rsid w:val="002435BA"/>
    <w:rsid w:val="00243D9A"/>
    <w:rsid w:val="00253FA7"/>
    <w:rsid w:val="00256B1A"/>
    <w:rsid w:val="002579E5"/>
    <w:rsid w:val="00261578"/>
    <w:rsid w:val="00263D6C"/>
    <w:rsid w:val="00265222"/>
    <w:rsid w:val="00265B60"/>
    <w:rsid w:val="00266639"/>
    <w:rsid w:val="00266897"/>
    <w:rsid w:val="00266921"/>
    <w:rsid w:val="00266FEA"/>
    <w:rsid w:val="0027476F"/>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616"/>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6E9B"/>
    <w:rsid w:val="003079CF"/>
    <w:rsid w:val="00311003"/>
    <w:rsid w:val="00314BD4"/>
    <w:rsid w:val="00315815"/>
    <w:rsid w:val="00315EFD"/>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EC3"/>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2486"/>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083"/>
    <w:rsid w:val="004653FE"/>
    <w:rsid w:val="00467F0D"/>
    <w:rsid w:val="004702BB"/>
    <w:rsid w:val="004717F0"/>
    <w:rsid w:val="00472CEE"/>
    <w:rsid w:val="00472E15"/>
    <w:rsid w:val="00473587"/>
    <w:rsid w:val="004764C5"/>
    <w:rsid w:val="00481857"/>
    <w:rsid w:val="0048279E"/>
    <w:rsid w:val="004827F7"/>
    <w:rsid w:val="00482814"/>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E78F6"/>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09A2"/>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5E70"/>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033"/>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14891"/>
    <w:rsid w:val="006205E5"/>
    <w:rsid w:val="00626902"/>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5DC5"/>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82B"/>
    <w:rsid w:val="00767C0B"/>
    <w:rsid w:val="00770A43"/>
    <w:rsid w:val="0077152F"/>
    <w:rsid w:val="00772525"/>
    <w:rsid w:val="00772E28"/>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1E9"/>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433E"/>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0CCB"/>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1793"/>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D6DB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57EE9"/>
    <w:rsid w:val="0096110E"/>
    <w:rsid w:val="0096170A"/>
    <w:rsid w:val="00962985"/>
    <w:rsid w:val="00962E09"/>
    <w:rsid w:val="0096402E"/>
    <w:rsid w:val="00964819"/>
    <w:rsid w:val="009672C7"/>
    <w:rsid w:val="009726CF"/>
    <w:rsid w:val="009742C0"/>
    <w:rsid w:val="009748EE"/>
    <w:rsid w:val="0097609E"/>
    <w:rsid w:val="009769AE"/>
    <w:rsid w:val="009801FB"/>
    <w:rsid w:val="00980571"/>
    <w:rsid w:val="009814AC"/>
    <w:rsid w:val="009820F7"/>
    <w:rsid w:val="00984BD8"/>
    <w:rsid w:val="00984D30"/>
    <w:rsid w:val="00986498"/>
    <w:rsid w:val="00987A77"/>
    <w:rsid w:val="00991922"/>
    <w:rsid w:val="00992151"/>
    <w:rsid w:val="00994402"/>
    <w:rsid w:val="00996434"/>
    <w:rsid w:val="009A0519"/>
    <w:rsid w:val="009A170D"/>
    <w:rsid w:val="009A1C89"/>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4DBF"/>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2A4"/>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2C41"/>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5A8D"/>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5C8"/>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3014"/>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4FED"/>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6DF3"/>
    <w:rsid w:val="00D6716D"/>
    <w:rsid w:val="00D73143"/>
    <w:rsid w:val="00D73507"/>
    <w:rsid w:val="00D75DB1"/>
    <w:rsid w:val="00D83529"/>
    <w:rsid w:val="00D83EF1"/>
    <w:rsid w:val="00D84930"/>
    <w:rsid w:val="00D84D9B"/>
    <w:rsid w:val="00D85503"/>
    <w:rsid w:val="00D86746"/>
    <w:rsid w:val="00D87329"/>
    <w:rsid w:val="00D87DFB"/>
    <w:rsid w:val="00D900CD"/>
    <w:rsid w:val="00D9022A"/>
    <w:rsid w:val="00D90AFA"/>
    <w:rsid w:val="00D91BC2"/>
    <w:rsid w:val="00D929AE"/>
    <w:rsid w:val="00D93827"/>
    <w:rsid w:val="00D93A8D"/>
    <w:rsid w:val="00D94511"/>
    <w:rsid w:val="00D9522E"/>
    <w:rsid w:val="00D95C77"/>
    <w:rsid w:val="00D96503"/>
    <w:rsid w:val="00DA007B"/>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3B5D"/>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1EC2"/>
    <w:rsid w:val="00E4251E"/>
    <w:rsid w:val="00E46AD5"/>
    <w:rsid w:val="00E504F3"/>
    <w:rsid w:val="00E51985"/>
    <w:rsid w:val="00E51FC5"/>
    <w:rsid w:val="00E5397C"/>
    <w:rsid w:val="00E5424A"/>
    <w:rsid w:val="00E55039"/>
    <w:rsid w:val="00E559F8"/>
    <w:rsid w:val="00E55C1C"/>
    <w:rsid w:val="00E55E08"/>
    <w:rsid w:val="00E56001"/>
    <w:rsid w:val="00E57210"/>
    <w:rsid w:val="00E57DA8"/>
    <w:rsid w:val="00E6187D"/>
    <w:rsid w:val="00E64B6B"/>
    <w:rsid w:val="00E64B79"/>
    <w:rsid w:val="00E670D6"/>
    <w:rsid w:val="00E70134"/>
    <w:rsid w:val="00E712B3"/>
    <w:rsid w:val="00E7387E"/>
    <w:rsid w:val="00E73BA5"/>
    <w:rsid w:val="00E77F26"/>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3C61"/>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316"/>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0ED6"/>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2414"/>
    <w:rsid w:val="00F63364"/>
    <w:rsid w:val="00F63AAA"/>
    <w:rsid w:val="00F642A4"/>
    <w:rsid w:val="00F647CF"/>
    <w:rsid w:val="00F649D3"/>
    <w:rsid w:val="00F65AF4"/>
    <w:rsid w:val="00F675D7"/>
    <w:rsid w:val="00F70DFB"/>
    <w:rsid w:val="00F73297"/>
    <w:rsid w:val="00F7726E"/>
    <w:rsid w:val="00F77884"/>
    <w:rsid w:val="00F802AF"/>
    <w:rsid w:val="00F809A8"/>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007"/>
    <w:rsid w:val="00FB38BD"/>
    <w:rsid w:val="00FB4BA2"/>
    <w:rsid w:val="00FC0638"/>
    <w:rsid w:val="00FC0F0F"/>
    <w:rsid w:val="00FC251E"/>
    <w:rsid w:val="00FC3E9A"/>
    <w:rsid w:val="00FC676F"/>
    <w:rsid w:val="00FC76A3"/>
    <w:rsid w:val="00FD2056"/>
    <w:rsid w:val="00FD2379"/>
    <w:rsid w:val="00FD7258"/>
    <w:rsid w:val="00FD7838"/>
    <w:rsid w:val="00FE152F"/>
    <w:rsid w:val="00FE32A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A15F7-F213-453D-9758-ED2DDC75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2021-06-04T15:48:00Z</dcterms:created>
  <dcterms:modified xsi:type="dcterms:W3CDTF">2021-06-04T15:48:00Z</dcterms:modified>
</cp:coreProperties>
</file>